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FC43DD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0"/>
          <w:szCs w:val="10"/>
          <w:lang w:eastAsia="ru-RU"/>
        </w:rPr>
      </w:pPr>
    </w:p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9A019C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139699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1pt" to="7in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4F2067" w:rsidRDefault="004F2067" w:rsidP="004F20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C12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2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августа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C54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№ </w:t>
      </w:r>
      <w:r w:rsidR="00C12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6/</w:t>
      </w:r>
      <w:r w:rsidR="00C128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E56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bookmarkStart w:id="0" w:name="_GoBack"/>
      <w:bookmarkEnd w:id="0"/>
    </w:p>
    <w:p w:rsidR="00A816A6" w:rsidRPr="00FC43DD" w:rsidRDefault="00A816A6" w:rsidP="00A816A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C5EA8" w:rsidRPr="00C12854" w:rsidRDefault="00AC5EA8" w:rsidP="00C128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решение комиссии от </w:t>
      </w:r>
      <w:r w:rsid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</w:t>
      </w:r>
      <w:r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0.0</w:t>
      </w:r>
      <w:r w:rsid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.201</w:t>
      </w:r>
      <w:r w:rsid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12854" w:rsidRPr="00C12854" w:rsidRDefault="00AC5EA8" w:rsidP="00C1285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№ </w:t>
      </w:r>
      <w:r w:rsidR="00C12854"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6/</w:t>
      </w:r>
      <w:r w:rsidR="00C12854"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218</w:t>
      </w:r>
      <w:r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C12854" w:rsidRPr="00C12854">
        <w:rPr>
          <w:rFonts w:ascii="Times New Roman" w:hAnsi="Times New Roman" w:cs="Times New Roman"/>
          <w:b/>
          <w:bCs/>
          <w:i/>
          <w:sz w:val="28"/>
          <w:szCs w:val="28"/>
        </w:rPr>
        <w:t>О формировании участковых избирательных комиссий избирательных участков  №№ 1801,1802,1803,1804,1805,1806,1807,1808,1809,1810,1811,1812,1813,1814,1815,1816,1817,1818,1819,1820,1821,1822,1823,1824,1825,1826,1827,1828,1829,1830,</w:t>
      </w:r>
    </w:p>
    <w:p w:rsidR="00AC5EA8" w:rsidRPr="00C12854" w:rsidRDefault="00C12854" w:rsidP="00C12854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12854">
        <w:rPr>
          <w:rFonts w:ascii="Times New Roman" w:hAnsi="Times New Roman" w:cs="Times New Roman"/>
          <w:b/>
          <w:bCs/>
          <w:i/>
          <w:sz w:val="28"/>
          <w:szCs w:val="28"/>
        </w:rPr>
        <w:t>1831,1832,1833,1834,1835,1836,1837,1838,1839,1840,1841,1842,1843,1844,1845,1846,1847,1848,1849,1850,1851</w:t>
      </w:r>
      <w:r w:rsidR="00AC5EA8" w:rsidRPr="00C128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AC5EA8" w:rsidRPr="00FC43DD" w:rsidRDefault="00AC5EA8" w:rsidP="00AC5EA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eastAsia="ru-RU"/>
        </w:rPr>
      </w:pPr>
    </w:p>
    <w:p w:rsidR="00AC5EA8" w:rsidRPr="00AC5EA8" w:rsidRDefault="00AC5EA8" w:rsidP="00AC5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заявлени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участковой избирательной комиссии избирательного участка № 18</w:t>
      </w:r>
      <w:r w:rsidR="004F206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Зобниной К.В.</w:t>
      </w:r>
      <w:r w:rsidR="004F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смене фамилии в связи с замужеством и прилагаемые документы, руководствуясь статьей 27 Федерального закона от 12.06.2002 № 67-ФЗ "Об основных гарантиях избирательных прав и права на участие в референдуме граждан Российской Федерации", Постановлением ЦИК России от 17.02.2010 N 192/1337-5 "О Методических рекомендациях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комиссий", 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AC5EA8" w:rsidRPr="00FC43DD" w:rsidRDefault="00AC5EA8" w:rsidP="00AC5E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AC5EA8" w:rsidRPr="00AC5EA8" w:rsidRDefault="00AC5EA8" w:rsidP="00C128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</w:t>
      </w:r>
      <w:r w:rsidR="006F12F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от </w:t>
      </w:r>
      <w:r w:rsidR="00C12854" w:rsidRP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30.05.2018 № 56/218 «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О формировании участковых избирательных комиссий избирательных участков  №№ 1801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1802,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1803,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1804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1805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1806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1807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1808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1809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1810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1811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1812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1813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1814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1815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1816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1817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1818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1819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1820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1821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1822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1823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1824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1825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1826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1827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1828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1829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1830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 xml:space="preserve"> 1831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1832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1833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1834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1835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1836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1837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1838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1839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1840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1841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1842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1843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1844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1845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1846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1847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1848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1849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1850</w:t>
      </w:r>
      <w:r w:rsidR="00C128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C12854" w:rsidRPr="00C12854">
        <w:rPr>
          <w:rFonts w:ascii="Times New Roman" w:hAnsi="Times New Roman" w:cs="Times New Roman"/>
          <w:bCs/>
          <w:sz w:val="28"/>
          <w:szCs w:val="28"/>
        </w:rPr>
        <w:t>1851</w:t>
      </w:r>
      <w:r w:rsidR="00C12854" w:rsidRP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заменив в с</w:t>
      </w:r>
      <w:r w:rsidR="002813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роке </w:t>
      </w:r>
      <w:r w:rsidR="004F206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№ 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F1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 «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Зобнина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«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Клепалова»</w:t>
      </w:r>
      <w:r w:rsidR="004F2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5EA8" w:rsidRPr="00AC5EA8" w:rsidRDefault="00AC5EA8" w:rsidP="00AC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Заменить 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Зобниной</w:t>
      </w:r>
      <w:r w:rsidR="004F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F2067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F2067" w:rsidRPr="004F2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2067"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участковой избирательной комиссии с правом решающего го</w:t>
      </w:r>
      <w:r w:rsidR="004F206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лоса избирательного участка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r w:rsidR="00414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EA8" w:rsidRPr="00AC5EA8" w:rsidRDefault="00AC5EA8" w:rsidP="00AC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</w:t>
      </w:r>
      <w:r w:rsidR="00B67E03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Избирательную комиссию Тюменской области</w:t>
      </w:r>
      <w:r w:rsidR="00B67E03"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участков</w:t>
      </w:r>
      <w:r w:rsidR="00B67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B67E03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B67E0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B67E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B67E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18</w:t>
      </w:r>
      <w:r w:rsidR="004142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1285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C5EA8" w:rsidRDefault="00AC5EA8" w:rsidP="00AC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решения возложить на </w:t>
      </w:r>
      <w:r w:rsidR="00B67E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</w:t>
      </w:r>
      <w:r w:rsidRPr="00AC5E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секретаря комиссии.</w:t>
      </w:r>
    </w:p>
    <w:p w:rsidR="00FC43DD" w:rsidRPr="00FC43DD" w:rsidRDefault="00FC43DD" w:rsidP="00AC5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C5477" w:rsidRPr="00167E80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Председатель                </w:t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044B7"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</w:t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044B7"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Pr="00167E8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А.Ф. Поляков</w:t>
      </w:r>
    </w:p>
    <w:p w:rsidR="00EC5477" w:rsidRPr="00FC43DD" w:rsidRDefault="00EC5477" w:rsidP="00EC54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167E80" w:rsidRPr="00167E80" w:rsidRDefault="004F2067" w:rsidP="004F2067">
      <w:pPr>
        <w:pStyle w:val="a5"/>
        <w:ind w:firstLine="0"/>
        <w:rPr>
          <w:sz w:val="26"/>
          <w:szCs w:val="26"/>
        </w:rPr>
      </w:pPr>
      <w:r>
        <w:rPr>
          <w:b/>
          <w:bCs/>
        </w:rPr>
        <w:t xml:space="preserve">И.о. секретаря            </w:t>
      </w:r>
      <w:r w:rsidRPr="00B20230">
        <w:rPr>
          <w:b/>
          <w:bCs/>
        </w:rPr>
        <w:tab/>
      </w:r>
      <w:r w:rsidRPr="00B20230">
        <w:rPr>
          <w:b/>
          <w:bCs/>
        </w:rPr>
        <w:tab/>
      </w:r>
      <w:r w:rsidRPr="00B20230">
        <w:rPr>
          <w:b/>
          <w:bCs/>
        </w:rPr>
        <w:tab/>
      </w:r>
      <w:r w:rsidRPr="00B20230">
        <w:rPr>
          <w:b/>
          <w:bCs/>
        </w:rPr>
        <w:tab/>
      </w:r>
      <w:r w:rsidRPr="00B20230">
        <w:rPr>
          <w:b/>
          <w:bCs/>
        </w:rPr>
        <w:tab/>
      </w:r>
      <w:r w:rsidRPr="00B20230">
        <w:rPr>
          <w:b/>
          <w:bCs/>
        </w:rPr>
        <w:tab/>
      </w:r>
      <w:r>
        <w:rPr>
          <w:b/>
          <w:bCs/>
        </w:rPr>
        <w:t xml:space="preserve">                     </w:t>
      </w:r>
      <w:r w:rsidR="006F12F4">
        <w:rPr>
          <w:b/>
          <w:bCs/>
        </w:rPr>
        <w:t>Н.А. Куприна</w:t>
      </w:r>
    </w:p>
    <w:sectPr w:rsidR="00167E80" w:rsidRPr="00167E80" w:rsidSect="00FC43D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453A6E"/>
    <w:multiLevelType w:val="hybridMultilevel"/>
    <w:tmpl w:val="755A7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000AE"/>
    <w:rsid w:val="000734AD"/>
    <w:rsid w:val="000E7340"/>
    <w:rsid w:val="0010264D"/>
    <w:rsid w:val="00155560"/>
    <w:rsid w:val="0016594C"/>
    <w:rsid w:val="00167E80"/>
    <w:rsid w:val="00184032"/>
    <w:rsid w:val="001B6F89"/>
    <w:rsid w:val="001C28AD"/>
    <w:rsid w:val="00200AA8"/>
    <w:rsid w:val="002044B7"/>
    <w:rsid w:val="00214E80"/>
    <w:rsid w:val="00216974"/>
    <w:rsid w:val="00247FE4"/>
    <w:rsid w:val="0028130D"/>
    <w:rsid w:val="002A07C0"/>
    <w:rsid w:val="002E073D"/>
    <w:rsid w:val="00306515"/>
    <w:rsid w:val="003573AE"/>
    <w:rsid w:val="003D7491"/>
    <w:rsid w:val="00414286"/>
    <w:rsid w:val="004423E8"/>
    <w:rsid w:val="004563CB"/>
    <w:rsid w:val="004F2067"/>
    <w:rsid w:val="005310A2"/>
    <w:rsid w:val="00572B39"/>
    <w:rsid w:val="005C0D70"/>
    <w:rsid w:val="005F35DC"/>
    <w:rsid w:val="00601502"/>
    <w:rsid w:val="006048DA"/>
    <w:rsid w:val="00657536"/>
    <w:rsid w:val="006912D0"/>
    <w:rsid w:val="006F12F4"/>
    <w:rsid w:val="007F4576"/>
    <w:rsid w:val="00883779"/>
    <w:rsid w:val="00942F92"/>
    <w:rsid w:val="00951E6D"/>
    <w:rsid w:val="0098658B"/>
    <w:rsid w:val="00997DBB"/>
    <w:rsid w:val="009A019C"/>
    <w:rsid w:val="00A61090"/>
    <w:rsid w:val="00A63EBD"/>
    <w:rsid w:val="00A816A6"/>
    <w:rsid w:val="00AB0C86"/>
    <w:rsid w:val="00AB6A96"/>
    <w:rsid w:val="00AC5EA8"/>
    <w:rsid w:val="00AE633B"/>
    <w:rsid w:val="00AF3E2D"/>
    <w:rsid w:val="00B14C20"/>
    <w:rsid w:val="00B47E57"/>
    <w:rsid w:val="00B67E03"/>
    <w:rsid w:val="00B71E3E"/>
    <w:rsid w:val="00B72775"/>
    <w:rsid w:val="00B80596"/>
    <w:rsid w:val="00BE56B5"/>
    <w:rsid w:val="00C12854"/>
    <w:rsid w:val="00C3218C"/>
    <w:rsid w:val="00C66AA7"/>
    <w:rsid w:val="00C763CD"/>
    <w:rsid w:val="00CB09C9"/>
    <w:rsid w:val="00CE0FBB"/>
    <w:rsid w:val="00D61E6D"/>
    <w:rsid w:val="00DD7D70"/>
    <w:rsid w:val="00E0306B"/>
    <w:rsid w:val="00E16BAB"/>
    <w:rsid w:val="00E42027"/>
    <w:rsid w:val="00EA4272"/>
    <w:rsid w:val="00EC5477"/>
    <w:rsid w:val="00FC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4F20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20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A42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rsid w:val="004F2067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4F206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3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2018-02-16T11:51:00Z</cp:lastPrinted>
  <dcterms:created xsi:type="dcterms:W3CDTF">2018-08-16T10:31:00Z</dcterms:created>
  <dcterms:modified xsi:type="dcterms:W3CDTF">2018-08-16T10:38:00Z</dcterms:modified>
</cp:coreProperties>
</file>